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B49" w:rsidRPr="00CD7B49" w:rsidRDefault="00382976" w:rsidP="007327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7B49">
        <w:rPr>
          <w:rFonts w:ascii="Times New Roman" w:hAnsi="Times New Roman" w:cs="Times New Roman"/>
          <w:b/>
          <w:sz w:val="28"/>
          <w:szCs w:val="28"/>
        </w:rPr>
        <w:t xml:space="preserve">Итоговый протокол </w:t>
      </w:r>
      <w:r w:rsidR="00CD7B49" w:rsidRPr="00CD7B49">
        <w:rPr>
          <w:rFonts w:ascii="Times New Roman" w:hAnsi="Times New Roman" w:cs="Times New Roman"/>
          <w:b/>
          <w:sz w:val="28"/>
          <w:szCs w:val="28"/>
        </w:rPr>
        <w:t>районного</w:t>
      </w:r>
      <w:r w:rsidRPr="00CD7B49"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  <w:r w:rsidR="00CD7B49" w:rsidRPr="00CD7B49">
        <w:rPr>
          <w:rFonts w:ascii="Times New Roman" w:hAnsi="Times New Roman" w:cs="Times New Roman"/>
          <w:b/>
          <w:sz w:val="28"/>
          <w:szCs w:val="28"/>
        </w:rPr>
        <w:t>авторских дидактических игр и пособий «Мы- россияне!»</w:t>
      </w:r>
    </w:p>
    <w:p w:rsidR="003B4113" w:rsidRPr="00AA56C2" w:rsidRDefault="00382976" w:rsidP="003B411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6C2">
        <w:rPr>
          <w:rFonts w:ascii="Times New Roman" w:hAnsi="Times New Roman" w:cs="Times New Roman"/>
          <w:sz w:val="24"/>
          <w:szCs w:val="24"/>
        </w:rPr>
        <w:t xml:space="preserve"> </w:t>
      </w:r>
      <w:r w:rsidR="00CD7B49" w:rsidRPr="00AA56C2">
        <w:rPr>
          <w:rFonts w:ascii="Times New Roman" w:hAnsi="Times New Roman" w:cs="Times New Roman"/>
          <w:sz w:val="24"/>
          <w:szCs w:val="24"/>
        </w:rPr>
        <w:t xml:space="preserve">Конкурс проводится </w:t>
      </w:r>
      <w:r w:rsidR="003B4113" w:rsidRPr="00AA56C2">
        <w:rPr>
          <w:rFonts w:ascii="Times New Roman" w:hAnsi="Times New Roman" w:cs="Times New Roman"/>
          <w:sz w:val="24"/>
          <w:szCs w:val="24"/>
        </w:rPr>
        <w:t xml:space="preserve">в рамках реализации Программы развития системы образования Пушкинского района Санкт-Петербурга на 2020-2024 годы «Педагогическое сотрудничество в проектной среде эффективного образования» при информационно-методической поддержке ГБУ ИМЦ Пушкинского района Санкт-Петербурга. </w:t>
      </w:r>
    </w:p>
    <w:p w:rsidR="00AA56C2" w:rsidRPr="00AA56C2" w:rsidRDefault="00382976" w:rsidP="00AA56C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6C2">
        <w:rPr>
          <w:rFonts w:ascii="Times New Roman" w:hAnsi="Times New Roman" w:cs="Times New Roman"/>
          <w:sz w:val="24"/>
          <w:szCs w:val="24"/>
        </w:rPr>
        <w:t xml:space="preserve">Непосредственную организацию и проведение Конкурса осуществляет Государственное бюджетное учреждение </w:t>
      </w:r>
      <w:r w:rsidR="003B4113" w:rsidRPr="00AA56C2">
        <w:rPr>
          <w:rFonts w:ascii="Times New Roman" w:hAnsi="Times New Roman" w:cs="Times New Roman"/>
          <w:sz w:val="24"/>
          <w:szCs w:val="24"/>
        </w:rPr>
        <w:t>дошкольного</w:t>
      </w:r>
      <w:r w:rsidRPr="00AA56C2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3B4113" w:rsidRPr="00AA56C2">
        <w:rPr>
          <w:rFonts w:ascii="Times New Roman" w:hAnsi="Times New Roman" w:cs="Times New Roman"/>
          <w:sz w:val="24"/>
          <w:szCs w:val="24"/>
        </w:rPr>
        <w:t xml:space="preserve">детский сад № 11 Пушкинского района Санкт-Петербурга </w:t>
      </w:r>
      <w:r w:rsidRPr="00AA56C2">
        <w:rPr>
          <w:rFonts w:ascii="Times New Roman" w:hAnsi="Times New Roman" w:cs="Times New Roman"/>
          <w:sz w:val="24"/>
          <w:szCs w:val="24"/>
        </w:rPr>
        <w:t xml:space="preserve">(далее - Организатор) </w:t>
      </w:r>
    </w:p>
    <w:p w:rsidR="00AA56C2" w:rsidRPr="00AA56C2" w:rsidRDefault="00382976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56C2">
        <w:rPr>
          <w:rFonts w:ascii="Times New Roman" w:hAnsi="Times New Roman" w:cs="Times New Roman"/>
          <w:b/>
          <w:sz w:val="24"/>
          <w:szCs w:val="24"/>
        </w:rPr>
        <w:t xml:space="preserve">В соответствие с положением о Конкурсе жюри в составе: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Киреева Татьяна Евгеньевна, заведующий ГБДОУ № 11 Пушкинского района Санкт-Петербурга;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Михалёва</w:t>
      </w:r>
      <w:proofErr w:type="spellEnd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Ольга Анатольевна, заместитель заведующего по УВР ГБДОУ № 11 Пушкинского района Санкт-Петербурга;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Сабодаш</w:t>
      </w:r>
      <w:proofErr w:type="spellEnd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Ольга Александровна, старший преподаватель кафедры психологии и педагогики Ломоносовского института(филиала) ГАОУ ВО ЛО ЛГУ им. А.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Пушкина;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Сабирова</w:t>
      </w:r>
      <w:proofErr w:type="spellEnd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Эльмира </w:t>
      </w:r>
      <w:proofErr w:type="spellStart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Рифовна</w:t>
      </w:r>
      <w:proofErr w:type="spellEnd"/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заместитель директора ГБОУ школа № 460 (отд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еление дошкольного образования);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Капитонова Виктория Александровна, старший воспитатель ГБДОУ № 11   Пушк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инского района Санкт-Петербурга;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Тимофеева Наталья Валентиновна, кандидат педагогических наук, доцент, член-корреспондент Международной академии наук педагогического образования, доцент кафедры дошкольного образования ГАОУ ДПО «Ленинградский областно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институт развития образования; </w:t>
      </w:r>
    </w:p>
    <w:p w:rsidR="00CB2AA3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Ершова Юлия Борисовна, старший воспитатель ГБОУ школа № 460 (отделение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детей); </w:t>
      </w:r>
    </w:p>
    <w:p w:rsidR="00AA56C2" w:rsidRDefault="00AA56C2" w:rsidP="00713160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56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Иванова Мария Петровна, старший воспитатель ГБДОУ №11 Пушкинского района Санкт-Петербурга.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D27B8" w:rsidRDefault="00382976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B49">
        <w:rPr>
          <w:rFonts w:ascii="Times New Roman" w:hAnsi="Times New Roman" w:cs="Times New Roman"/>
          <w:sz w:val="24"/>
          <w:szCs w:val="24"/>
        </w:rPr>
        <w:t xml:space="preserve">в соответствие с критериями рассмотрело работы участников, представленные на Конкурс. На </w:t>
      </w:r>
      <w:r w:rsidR="00CB2AA3" w:rsidRPr="00CB2AA3">
        <w:rPr>
          <w:rFonts w:ascii="Times New Roman" w:hAnsi="Times New Roman" w:cs="Times New Roman"/>
          <w:sz w:val="24"/>
          <w:szCs w:val="24"/>
        </w:rPr>
        <w:t>районн</w:t>
      </w:r>
      <w:r w:rsidR="00CB2AA3">
        <w:rPr>
          <w:rFonts w:ascii="Times New Roman" w:hAnsi="Times New Roman" w:cs="Times New Roman"/>
          <w:sz w:val="24"/>
          <w:szCs w:val="24"/>
        </w:rPr>
        <w:t>ый конкурс</w:t>
      </w:r>
      <w:r w:rsidR="00CB2AA3" w:rsidRPr="00CB2AA3">
        <w:rPr>
          <w:rFonts w:ascii="Times New Roman" w:hAnsi="Times New Roman" w:cs="Times New Roman"/>
          <w:sz w:val="24"/>
          <w:szCs w:val="24"/>
        </w:rPr>
        <w:t xml:space="preserve"> авторских дидактических игр и пособий «Мы- россияне!»</w:t>
      </w:r>
      <w:r w:rsidRPr="00CD7B49">
        <w:rPr>
          <w:rFonts w:ascii="Times New Roman" w:hAnsi="Times New Roman" w:cs="Times New Roman"/>
          <w:sz w:val="24"/>
          <w:szCs w:val="24"/>
        </w:rPr>
        <w:t xml:space="preserve"> для воспитанников ДОУ было принято </w:t>
      </w:r>
      <w:r w:rsidR="0002250D">
        <w:rPr>
          <w:rFonts w:ascii="Times New Roman" w:hAnsi="Times New Roman" w:cs="Times New Roman"/>
          <w:sz w:val="24"/>
          <w:szCs w:val="24"/>
        </w:rPr>
        <w:t>122</w:t>
      </w:r>
      <w:r w:rsidRPr="00CD7B49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6D27B8">
        <w:rPr>
          <w:rFonts w:ascii="Times New Roman" w:hAnsi="Times New Roman" w:cs="Times New Roman"/>
          <w:sz w:val="24"/>
          <w:szCs w:val="24"/>
        </w:rPr>
        <w:t xml:space="preserve"> из </w:t>
      </w:r>
      <w:r w:rsidR="0002250D">
        <w:rPr>
          <w:rFonts w:ascii="Times New Roman" w:hAnsi="Times New Roman" w:cs="Times New Roman"/>
          <w:sz w:val="24"/>
          <w:szCs w:val="24"/>
        </w:rPr>
        <w:t>35</w:t>
      </w:r>
      <w:r w:rsidRPr="00CD7B49">
        <w:rPr>
          <w:rFonts w:ascii="Times New Roman" w:hAnsi="Times New Roman" w:cs="Times New Roman"/>
          <w:sz w:val="24"/>
          <w:szCs w:val="24"/>
        </w:rPr>
        <w:t xml:space="preserve"> </w:t>
      </w:r>
      <w:r w:rsidR="0002250D">
        <w:rPr>
          <w:rFonts w:ascii="Times New Roman" w:hAnsi="Times New Roman" w:cs="Times New Roman"/>
          <w:sz w:val="24"/>
          <w:szCs w:val="24"/>
        </w:rPr>
        <w:t xml:space="preserve">дошкольных </w:t>
      </w:r>
      <w:r w:rsidRPr="00CD7B49">
        <w:rPr>
          <w:rFonts w:ascii="Times New Roman" w:hAnsi="Times New Roman" w:cs="Times New Roman"/>
          <w:sz w:val="24"/>
          <w:szCs w:val="24"/>
        </w:rPr>
        <w:t xml:space="preserve">образовательных учреждений. </w:t>
      </w:r>
    </w:p>
    <w:p w:rsidR="000F0D35" w:rsidRDefault="00382976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B49">
        <w:rPr>
          <w:rFonts w:ascii="Times New Roman" w:hAnsi="Times New Roman" w:cs="Times New Roman"/>
          <w:sz w:val="24"/>
          <w:szCs w:val="24"/>
        </w:rPr>
        <w:t>Жюри постановило: утвердить следующие результаты конкурса и присвоить звания:</w:t>
      </w:r>
    </w:p>
    <w:p w:rsidR="000F0D35" w:rsidRDefault="00713160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У</w:t>
      </w:r>
      <w:r w:rsidR="00382976" w:rsidRPr="00CD7B49">
        <w:rPr>
          <w:rFonts w:ascii="Times New Roman" w:hAnsi="Times New Roman" w:cs="Times New Roman"/>
          <w:sz w:val="24"/>
          <w:szCs w:val="24"/>
        </w:rPr>
        <w:t>частник Конкурса – сертификат</w:t>
      </w:r>
      <w:r w:rsidR="000F0D35">
        <w:rPr>
          <w:rFonts w:ascii="Times New Roman" w:hAnsi="Times New Roman" w:cs="Times New Roman"/>
          <w:sz w:val="24"/>
          <w:szCs w:val="24"/>
        </w:rPr>
        <w:t xml:space="preserve"> </w:t>
      </w:r>
      <w:r w:rsidR="00382976" w:rsidRPr="00CD7B49">
        <w:rPr>
          <w:rFonts w:ascii="Times New Roman" w:hAnsi="Times New Roman" w:cs="Times New Roman"/>
          <w:sz w:val="24"/>
          <w:szCs w:val="24"/>
        </w:rPr>
        <w:t xml:space="preserve">участника – </w:t>
      </w:r>
      <w:r w:rsidR="00382976" w:rsidRPr="00A6176C">
        <w:rPr>
          <w:rFonts w:ascii="Times New Roman" w:hAnsi="Times New Roman" w:cs="Times New Roman"/>
          <w:sz w:val="24"/>
          <w:szCs w:val="24"/>
        </w:rPr>
        <w:t>1</w:t>
      </w:r>
      <w:r w:rsidR="00A6176C" w:rsidRPr="00A6176C">
        <w:rPr>
          <w:rFonts w:ascii="Times New Roman" w:hAnsi="Times New Roman" w:cs="Times New Roman"/>
          <w:sz w:val="24"/>
          <w:szCs w:val="24"/>
        </w:rPr>
        <w:t>07</w:t>
      </w:r>
      <w:r w:rsidR="00A6176C">
        <w:rPr>
          <w:rFonts w:ascii="Times New Roman" w:hAnsi="Times New Roman" w:cs="Times New Roman"/>
          <w:sz w:val="24"/>
          <w:szCs w:val="24"/>
        </w:rPr>
        <w:t xml:space="preserve"> работ.</w:t>
      </w:r>
    </w:p>
    <w:p w:rsidR="00713160" w:rsidRDefault="00713160" w:rsidP="00713160">
      <w:pPr>
        <w:tabs>
          <w:tab w:val="num" w:pos="0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60">
        <w:rPr>
          <w:rFonts w:ascii="Times New Roman" w:hAnsi="Times New Roman" w:cs="Times New Roman"/>
          <w:b/>
          <w:sz w:val="24"/>
          <w:szCs w:val="24"/>
        </w:rPr>
        <w:t>Номинация 1 «Настольные игры»</w:t>
      </w:r>
    </w:p>
    <w:p w:rsidR="00713160" w:rsidRDefault="00713160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Победители –диплом победителя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713160" w:rsidTr="00713160">
        <w:tc>
          <w:tcPr>
            <w:tcW w:w="817" w:type="dxa"/>
          </w:tcPr>
          <w:p w:rsidR="00713160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713160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713160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713160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713160" w:rsidTr="00713160">
        <w:tc>
          <w:tcPr>
            <w:tcW w:w="817" w:type="dxa"/>
          </w:tcPr>
          <w:p w:rsidR="00713160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1924F2" w:rsidRPr="007757C7" w:rsidRDefault="001924F2" w:rsidP="001924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57C7">
              <w:rPr>
                <w:rFonts w:ascii="Times New Roman" w:eastAsia="Calibri" w:hAnsi="Times New Roman" w:cs="Times New Roman"/>
                <w:sz w:val="24"/>
                <w:szCs w:val="24"/>
              </w:rPr>
              <w:t>Храпко Марина Игоревна – воспитатель,</w:t>
            </w:r>
          </w:p>
          <w:p w:rsidR="00713160" w:rsidRDefault="001924F2" w:rsidP="001924F2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eastAsia="Calibri" w:hAnsi="Times New Roman" w:cs="Times New Roman"/>
                <w:sz w:val="24"/>
                <w:szCs w:val="24"/>
              </w:rPr>
              <w:t>Баранова Марина Александровна – воспитатель</w:t>
            </w:r>
          </w:p>
        </w:tc>
        <w:tc>
          <w:tcPr>
            <w:tcW w:w="2136" w:type="dxa"/>
          </w:tcPr>
          <w:p w:rsidR="00713160" w:rsidRPr="001924F2" w:rsidRDefault="00713160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 40</w:t>
            </w:r>
          </w:p>
        </w:tc>
        <w:tc>
          <w:tcPr>
            <w:tcW w:w="4190" w:type="dxa"/>
          </w:tcPr>
          <w:p w:rsidR="001924F2" w:rsidRDefault="001924F2" w:rsidP="00AA56C2">
            <w:pPr>
              <w:tabs>
                <w:tab w:val="num" w:pos="0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57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Дидактическая игра </w:t>
            </w:r>
          </w:p>
          <w:p w:rsidR="00713160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«Собери и расскажи»</w:t>
            </w:r>
          </w:p>
        </w:tc>
      </w:tr>
      <w:tr w:rsidR="00713160" w:rsidTr="00713160">
        <w:tc>
          <w:tcPr>
            <w:tcW w:w="817" w:type="dxa"/>
          </w:tcPr>
          <w:p w:rsidR="00713160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55" w:type="dxa"/>
          </w:tcPr>
          <w:p w:rsidR="001924F2" w:rsidRPr="007757C7" w:rsidRDefault="001924F2" w:rsidP="001924F2">
            <w:pPr>
              <w:pStyle w:val="Default"/>
            </w:pPr>
            <w:proofErr w:type="spellStart"/>
            <w:r w:rsidRPr="007757C7">
              <w:t>Гришанович</w:t>
            </w:r>
            <w:proofErr w:type="spellEnd"/>
            <w:r w:rsidRPr="007757C7">
              <w:t xml:space="preserve"> Елена</w:t>
            </w:r>
          </w:p>
          <w:p w:rsidR="001924F2" w:rsidRPr="007757C7" w:rsidRDefault="001924F2" w:rsidP="00192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  <w:p w:rsidR="001924F2" w:rsidRPr="007757C7" w:rsidRDefault="001924F2" w:rsidP="001924F2">
            <w:pPr>
              <w:pStyle w:val="Default"/>
            </w:pPr>
            <w:r w:rsidRPr="007757C7">
              <w:t>Самусь Александра</w:t>
            </w:r>
          </w:p>
          <w:p w:rsidR="00713160" w:rsidRDefault="001924F2" w:rsidP="001924F2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2136" w:type="dxa"/>
          </w:tcPr>
          <w:p w:rsidR="00713160" w:rsidRPr="001924F2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 8</w:t>
            </w:r>
          </w:p>
        </w:tc>
        <w:tc>
          <w:tcPr>
            <w:tcW w:w="4190" w:type="dxa"/>
          </w:tcPr>
          <w:p w:rsidR="00713160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</w:rPr>
              <w:t>«Если дружба велика, будет Родина крепка»</w:t>
            </w:r>
          </w:p>
        </w:tc>
      </w:tr>
      <w:tr w:rsidR="00713160" w:rsidTr="00713160">
        <w:tc>
          <w:tcPr>
            <w:tcW w:w="817" w:type="dxa"/>
          </w:tcPr>
          <w:p w:rsidR="00713160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55" w:type="dxa"/>
          </w:tcPr>
          <w:p w:rsidR="00713160" w:rsidRPr="001924F2" w:rsidRDefault="001924F2" w:rsidP="001924F2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lang w:eastAsia="ru-RU"/>
              </w:rPr>
              <w:t xml:space="preserve">Михайлова Екатерина </w:t>
            </w:r>
            <w:r w:rsidRPr="001924F2">
              <w:rPr>
                <w:rFonts w:ascii="Times New Roman" w:hAnsi="Times New Roman" w:cs="Times New Roman"/>
                <w:lang w:eastAsia="ru-RU"/>
              </w:rPr>
              <w:br/>
              <w:t xml:space="preserve">Анатольевна, воспитатель </w:t>
            </w:r>
            <w:r w:rsidRPr="001924F2">
              <w:rPr>
                <w:rFonts w:ascii="Times New Roman" w:hAnsi="Times New Roman" w:cs="Times New Roman"/>
                <w:lang w:eastAsia="ru-RU"/>
              </w:rPr>
              <w:br/>
              <w:t xml:space="preserve">Толкачёва Юлия </w:t>
            </w:r>
            <w:r w:rsidRPr="001924F2">
              <w:rPr>
                <w:rFonts w:ascii="Times New Roman" w:hAnsi="Times New Roman" w:cs="Times New Roman"/>
                <w:lang w:eastAsia="ru-RU"/>
              </w:rPr>
              <w:br/>
            </w:r>
            <w:r w:rsidRPr="001924F2">
              <w:rPr>
                <w:rFonts w:ascii="Times New Roman" w:hAnsi="Times New Roman" w:cs="Times New Roman"/>
                <w:lang w:eastAsia="ru-RU"/>
              </w:rPr>
              <w:lastRenderedPageBreak/>
              <w:t>Витальевна, воспитатель</w:t>
            </w:r>
          </w:p>
        </w:tc>
        <w:tc>
          <w:tcPr>
            <w:tcW w:w="2136" w:type="dxa"/>
          </w:tcPr>
          <w:p w:rsidR="00713160" w:rsidRPr="001924F2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ГБДОУ № 17</w:t>
            </w:r>
          </w:p>
        </w:tc>
        <w:tc>
          <w:tcPr>
            <w:tcW w:w="4190" w:type="dxa"/>
          </w:tcPr>
          <w:p w:rsidR="00713160" w:rsidRDefault="001924F2" w:rsidP="00AA56C2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«Путешествие Маши и Вани по России»</w:t>
            </w:r>
          </w:p>
        </w:tc>
      </w:tr>
    </w:tbl>
    <w:p w:rsidR="00713160" w:rsidRPr="00713160" w:rsidRDefault="00713160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2021" w:rsidRDefault="00152021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t>Призёры-диплом 2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152021" w:rsidTr="003D15C7">
        <w:tc>
          <w:tcPr>
            <w:tcW w:w="817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152021" w:rsidTr="00152021">
        <w:trPr>
          <w:trHeight w:val="251"/>
        </w:trPr>
        <w:tc>
          <w:tcPr>
            <w:tcW w:w="817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152021" w:rsidRPr="007757C7" w:rsidRDefault="00152021" w:rsidP="001520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7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Галкина Елена Александровна</w:t>
            </w:r>
          </w:p>
          <w:p w:rsidR="00152021" w:rsidRDefault="00152021" w:rsidP="00152021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учитель-д</w:t>
            </w:r>
            <w:r w:rsidRPr="007757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ефектолог</w:t>
            </w:r>
          </w:p>
        </w:tc>
        <w:tc>
          <w:tcPr>
            <w:tcW w:w="2136" w:type="dxa"/>
          </w:tcPr>
          <w:p w:rsidR="00152021" w:rsidRPr="001924F2" w:rsidRDefault="00152021" w:rsidP="00152021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90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«Многонациональная Россия»</w:t>
            </w:r>
          </w:p>
        </w:tc>
      </w:tr>
      <w:tr w:rsidR="00152021" w:rsidTr="003D15C7">
        <w:tc>
          <w:tcPr>
            <w:tcW w:w="817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55" w:type="dxa"/>
          </w:tcPr>
          <w:p w:rsidR="00152021" w:rsidRPr="00152021" w:rsidRDefault="00152021" w:rsidP="0015202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2021">
              <w:rPr>
                <w:rFonts w:ascii="Times New Roman" w:hAnsi="Times New Roman" w:cs="Times New Roman"/>
                <w:sz w:val="24"/>
                <w:szCs w:val="24"/>
              </w:rPr>
              <w:t>Колтунова</w:t>
            </w:r>
            <w:proofErr w:type="spellEnd"/>
            <w:r w:rsidRPr="00152021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Александровна, воспитатель</w:t>
            </w:r>
          </w:p>
          <w:p w:rsidR="00152021" w:rsidRDefault="00152021" w:rsidP="00152021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21">
              <w:rPr>
                <w:rFonts w:ascii="Times New Roman" w:hAnsi="Times New Roman" w:cs="Times New Roman"/>
                <w:sz w:val="24"/>
                <w:szCs w:val="24"/>
              </w:rPr>
              <w:t>Лаврентьева Ольга Анатольевна,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02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36" w:type="dxa"/>
          </w:tcPr>
          <w:p w:rsidR="00152021" w:rsidRPr="001924F2" w:rsidRDefault="00152021" w:rsidP="00152021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ГБДОУ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90" w:type="dxa"/>
          </w:tcPr>
          <w:p w:rsidR="00152021" w:rsidRP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221F">
              <w:rPr>
                <w:rFonts w:ascii="Times New Roman" w:hAnsi="Times New Roman" w:cs="Times New Roman"/>
                <w:sz w:val="24"/>
                <w:szCs w:val="24"/>
              </w:rPr>
              <w:t>«Собиратели традиций»</w:t>
            </w:r>
          </w:p>
        </w:tc>
      </w:tr>
      <w:tr w:rsidR="00152021" w:rsidTr="003D15C7">
        <w:tc>
          <w:tcPr>
            <w:tcW w:w="817" w:type="dxa"/>
          </w:tcPr>
          <w:p w:rsidR="00152021" w:rsidRDefault="0015202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55" w:type="dxa"/>
          </w:tcPr>
          <w:p w:rsidR="0041221F" w:rsidRPr="007757C7" w:rsidRDefault="0041221F" w:rsidP="0041221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Кондратьева Лариса Андреевна, воспитатель</w:t>
            </w:r>
          </w:p>
          <w:p w:rsidR="0041221F" w:rsidRPr="007757C7" w:rsidRDefault="0041221F" w:rsidP="0041221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Гевел</w:t>
            </w:r>
            <w:proofErr w:type="spellEnd"/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Наталия</w:t>
            </w:r>
            <w:proofErr w:type="gramEnd"/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Николаевна,</w:t>
            </w:r>
          </w:p>
          <w:p w:rsidR="00152021" w:rsidRPr="001924F2" w:rsidRDefault="0041221F" w:rsidP="0041221F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36" w:type="dxa"/>
          </w:tcPr>
          <w:p w:rsidR="00152021" w:rsidRPr="001924F2" w:rsidRDefault="00152021" w:rsidP="00152021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ГБДОУ № </w:t>
            </w:r>
            <w:r w:rsidR="0041221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90" w:type="dxa"/>
          </w:tcPr>
          <w:p w:rsidR="00152021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</w:rPr>
              <w:t>«Путешествие по России»</w:t>
            </w:r>
          </w:p>
        </w:tc>
      </w:tr>
    </w:tbl>
    <w:p w:rsidR="003D15C7" w:rsidRDefault="003D15C7" w:rsidP="0041221F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221F" w:rsidRDefault="0041221F" w:rsidP="0041221F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t xml:space="preserve">Призёры-диплом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52021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41221F" w:rsidTr="003D15C7">
        <w:tc>
          <w:tcPr>
            <w:tcW w:w="817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41221F" w:rsidTr="003D15C7">
        <w:trPr>
          <w:trHeight w:val="251"/>
        </w:trPr>
        <w:tc>
          <w:tcPr>
            <w:tcW w:w="817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41221F" w:rsidRPr="007757C7" w:rsidRDefault="0041221F" w:rsidP="0041221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Бороздина Татьяна Николаевна, воспитатель; </w:t>
            </w:r>
          </w:p>
          <w:p w:rsidR="0041221F" w:rsidRPr="007757C7" w:rsidRDefault="0041221F" w:rsidP="0041221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Власова Дарья Сергеевна, </w:t>
            </w:r>
          </w:p>
          <w:p w:rsidR="0041221F" w:rsidRPr="007757C7" w:rsidRDefault="0041221F" w:rsidP="0041221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учитель-логопед;</w:t>
            </w:r>
          </w:p>
          <w:p w:rsidR="0041221F" w:rsidRDefault="0041221F" w:rsidP="0041221F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Харсова</w:t>
            </w:r>
            <w:proofErr w:type="spellEnd"/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Вера Борисовна, воспитатель.</w:t>
            </w:r>
          </w:p>
        </w:tc>
        <w:tc>
          <w:tcPr>
            <w:tcW w:w="2136" w:type="dxa"/>
          </w:tcPr>
          <w:p w:rsidR="0041221F" w:rsidRPr="001924F2" w:rsidRDefault="0041221F" w:rsidP="0041221F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4190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7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«Путешествие по России»</w:t>
            </w:r>
          </w:p>
        </w:tc>
      </w:tr>
      <w:tr w:rsidR="0041221F" w:rsidTr="003D15C7">
        <w:tc>
          <w:tcPr>
            <w:tcW w:w="817" w:type="dxa"/>
          </w:tcPr>
          <w:p w:rsidR="0041221F" w:rsidRDefault="0041221F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55" w:type="dxa"/>
          </w:tcPr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Сабанина Ирина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5E40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E405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41221F" w:rsidRDefault="0041221F" w:rsidP="003D15C7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6" w:type="dxa"/>
          </w:tcPr>
          <w:p w:rsidR="0041221F" w:rsidRPr="001924F2" w:rsidRDefault="0041221F" w:rsidP="0041221F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ГБДОУ № </w:t>
            </w:r>
            <w:r w:rsidR="005E405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90" w:type="dxa"/>
          </w:tcPr>
          <w:p w:rsidR="0041221F" w:rsidRPr="005E4051" w:rsidRDefault="005E4051" w:rsidP="003D15C7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Речевые –кубики «Народы России»</w:t>
            </w:r>
          </w:p>
        </w:tc>
      </w:tr>
    </w:tbl>
    <w:p w:rsidR="0041221F" w:rsidRDefault="0041221F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051" w:rsidRDefault="005E4051" w:rsidP="005E4051">
      <w:pPr>
        <w:tabs>
          <w:tab w:val="num" w:pos="0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60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13160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Компьютерные игры</w:t>
      </w:r>
      <w:r w:rsidRPr="00713160">
        <w:rPr>
          <w:rFonts w:ascii="Times New Roman" w:hAnsi="Times New Roman" w:cs="Times New Roman"/>
          <w:b/>
          <w:sz w:val="24"/>
          <w:szCs w:val="24"/>
        </w:rPr>
        <w:t>»</w:t>
      </w:r>
    </w:p>
    <w:p w:rsidR="005E4051" w:rsidRDefault="005E4051" w:rsidP="005E4051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Победители –диплом победителя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5E4051" w:rsidTr="00907CA4"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5E4051" w:rsidTr="00907CA4"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Бевз</w:t>
            </w:r>
            <w:proofErr w:type="spellEnd"/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Ирина Степановна</w:t>
            </w:r>
          </w:p>
          <w:p w:rsidR="005E4051" w:rsidRPr="005E4051" w:rsidRDefault="005E4051" w:rsidP="00907CA4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:rsidR="005E4051" w:rsidRPr="001924F2" w:rsidRDefault="005E4051" w:rsidP="005E4051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ГБДОУ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90" w:type="dxa"/>
          </w:tcPr>
          <w:p w:rsidR="005E4051" w:rsidRP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 xml:space="preserve"> «В поисках народных костюмов»</w:t>
            </w:r>
          </w:p>
        </w:tc>
      </w:tr>
      <w:tr w:rsidR="005E4051" w:rsidTr="00907CA4"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55" w:type="dxa"/>
          </w:tcPr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Храпко М. И. – воспитатель</w:t>
            </w:r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Худякова С. А. – воспитатель</w:t>
            </w:r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Баранова М. А. – воспитатель</w:t>
            </w:r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Сабанина И. В. – воспитатель</w:t>
            </w:r>
          </w:p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Дорошкевич Е.Л. – воспитатель</w:t>
            </w:r>
          </w:p>
          <w:p w:rsid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Голубицкая Е. В. – учитель логопед</w:t>
            </w: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6" w:type="dxa"/>
          </w:tcPr>
          <w:p w:rsidR="005E4051" w:rsidRPr="001924F2" w:rsidRDefault="005E4051" w:rsidP="005E4051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 w:rsidR="00D5294E">
              <w:rPr>
                <w:rFonts w:ascii="Times New Roman" w:hAnsi="Times New Roman" w:cs="Times New Roman"/>
                <w:sz w:val="24"/>
                <w:szCs w:val="24"/>
              </w:rPr>
              <w:t xml:space="preserve"> 40</w:t>
            </w:r>
          </w:p>
        </w:tc>
        <w:tc>
          <w:tcPr>
            <w:tcW w:w="4190" w:type="dxa"/>
          </w:tcPr>
          <w:p w:rsidR="005E4051" w:rsidRPr="005E4051" w:rsidRDefault="005E4051" w:rsidP="005E4051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40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Народы России»</w:t>
            </w:r>
          </w:p>
          <w:p w:rsidR="005E4051" w:rsidRP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051" w:rsidRDefault="005E4051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294E" w:rsidRDefault="00D5294E" w:rsidP="005E4051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051" w:rsidRDefault="005E4051" w:rsidP="005E4051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lastRenderedPageBreak/>
        <w:t>Призёры-диплом 2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5E4051" w:rsidTr="00907CA4"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5E4051" w:rsidTr="00907CA4">
        <w:trPr>
          <w:trHeight w:val="251"/>
        </w:trPr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D5294E" w:rsidRPr="00D5294E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Ковалёва Анна Георгиевна</w:t>
            </w:r>
          </w:p>
          <w:p w:rsidR="005E4051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6" w:type="dxa"/>
          </w:tcPr>
          <w:p w:rsidR="005E4051" w:rsidRPr="001924F2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29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90" w:type="dxa"/>
          </w:tcPr>
          <w:p w:rsidR="005E4051" w:rsidRP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«Путешествие по стране единства»</w:t>
            </w:r>
          </w:p>
        </w:tc>
      </w:tr>
    </w:tbl>
    <w:p w:rsidR="005E4051" w:rsidRDefault="005E4051" w:rsidP="005E4051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051" w:rsidRDefault="005E4051" w:rsidP="005E4051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t xml:space="preserve">Призёры-диплом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52021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5E4051" w:rsidTr="00907CA4"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5E4051" w:rsidTr="00907CA4">
        <w:trPr>
          <w:trHeight w:val="251"/>
        </w:trPr>
        <w:tc>
          <w:tcPr>
            <w:tcW w:w="817" w:type="dxa"/>
          </w:tcPr>
          <w:p w:rsidR="005E4051" w:rsidRDefault="005E4051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D5294E" w:rsidRPr="00D5294E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Магдыш</w:t>
            </w:r>
            <w:proofErr w:type="spellEnd"/>
          </w:p>
          <w:p w:rsidR="005E4051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Любовь Юрьевна</w:t>
            </w: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6" w:type="dxa"/>
          </w:tcPr>
          <w:p w:rsidR="005E4051" w:rsidRPr="001924F2" w:rsidRDefault="005E4051" w:rsidP="00D5294E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294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90" w:type="dxa"/>
          </w:tcPr>
          <w:p w:rsidR="005E4051" w:rsidRP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«Игры народов России»</w:t>
            </w:r>
          </w:p>
        </w:tc>
      </w:tr>
    </w:tbl>
    <w:p w:rsidR="005E4051" w:rsidRDefault="005E4051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294E" w:rsidRDefault="00D5294E" w:rsidP="00D5294E">
      <w:pPr>
        <w:tabs>
          <w:tab w:val="num" w:pos="0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60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713160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 xml:space="preserve">Игры-путешествия,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квесты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викторины, пособия»</w:t>
      </w:r>
    </w:p>
    <w:p w:rsidR="00D5294E" w:rsidRDefault="00D5294E" w:rsidP="00D5294E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Победители –диплом победителя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D5294E" w:rsidTr="00907CA4"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D5294E" w:rsidTr="00907CA4"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D5294E" w:rsidRPr="00D5294E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Храпко М.И. – воспитатель,</w:t>
            </w:r>
          </w:p>
          <w:p w:rsidR="00D5294E" w:rsidRPr="005E4051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Баранова М.А. –воспитатель</w:t>
            </w:r>
          </w:p>
        </w:tc>
        <w:tc>
          <w:tcPr>
            <w:tcW w:w="2136" w:type="dxa"/>
          </w:tcPr>
          <w:p w:rsidR="00D5294E" w:rsidRPr="001924F2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ГБДОУ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90" w:type="dxa"/>
          </w:tcPr>
          <w:p w:rsidR="00D5294E" w:rsidRPr="005E4051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«В поисках потерянных страниц книги «Народы России»</w:t>
            </w:r>
          </w:p>
        </w:tc>
      </w:tr>
    </w:tbl>
    <w:p w:rsidR="00D5294E" w:rsidRDefault="00D5294E" w:rsidP="00D5294E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294E" w:rsidRDefault="00D5294E" w:rsidP="00D5294E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t>Призёры-диплом 2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D5294E" w:rsidTr="00907CA4"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D5294E" w:rsidTr="00907CA4">
        <w:trPr>
          <w:trHeight w:val="251"/>
        </w:trPr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D5294E" w:rsidRPr="00D5294E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Егорова Ольга Викторовна, воспитатель</w:t>
            </w:r>
          </w:p>
          <w:p w:rsidR="00D5294E" w:rsidRDefault="00D5294E" w:rsidP="00D5294E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Азовцева Татьяна Юрьевна, воспитатель</w:t>
            </w: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6" w:type="dxa"/>
          </w:tcPr>
          <w:p w:rsidR="00D5294E" w:rsidRPr="001924F2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90" w:type="dxa"/>
          </w:tcPr>
          <w:p w:rsidR="00D5294E" w:rsidRPr="00D5294E" w:rsidRDefault="00D5294E" w:rsidP="00D5294E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94E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</w:tr>
    </w:tbl>
    <w:p w:rsidR="00D5294E" w:rsidRDefault="00D5294E" w:rsidP="00D5294E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294E" w:rsidRDefault="00D5294E" w:rsidP="00D5294E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021">
        <w:rPr>
          <w:rFonts w:ascii="Times New Roman" w:hAnsi="Times New Roman" w:cs="Times New Roman"/>
          <w:b/>
          <w:sz w:val="24"/>
          <w:szCs w:val="24"/>
        </w:rPr>
        <w:t xml:space="preserve">Призёры-диплом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52021">
        <w:rPr>
          <w:rFonts w:ascii="Times New Roman" w:hAnsi="Times New Roman" w:cs="Times New Roman"/>
          <w:b/>
          <w:sz w:val="24"/>
          <w:szCs w:val="24"/>
        </w:rPr>
        <w:t xml:space="preserve"> место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455"/>
        <w:gridCol w:w="2136"/>
        <w:gridCol w:w="4190"/>
      </w:tblGrid>
      <w:tr w:rsidR="00D5294E" w:rsidTr="00907CA4"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455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136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4190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D5294E" w:rsidTr="00907CA4">
        <w:trPr>
          <w:trHeight w:val="251"/>
        </w:trPr>
        <w:tc>
          <w:tcPr>
            <w:tcW w:w="817" w:type="dxa"/>
          </w:tcPr>
          <w:p w:rsidR="00D5294E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55" w:type="dxa"/>
          </w:tcPr>
          <w:p w:rsidR="008B79F3" w:rsidRPr="008B79F3" w:rsidRDefault="008B79F3" w:rsidP="008B79F3">
            <w:pPr>
              <w:tabs>
                <w:tab w:val="num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79F3">
              <w:rPr>
                <w:rFonts w:ascii="Times New Roman" w:hAnsi="Times New Roman" w:cs="Times New Roman"/>
                <w:sz w:val="24"/>
                <w:szCs w:val="24"/>
              </w:rPr>
              <w:t>Лощинская</w:t>
            </w:r>
            <w:proofErr w:type="spellEnd"/>
            <w:r w:rsidRPr="008B79F3">
              <w:rPr>
                <w:rFonts w:ascii="Times New Roman" w:hAnsi="Times New Roman" w:cs="Times New Roman"/>
                <w:sz w:val="24"/>
                <w:szCs w:val="24"/>
              </w:rPr>
              <w:t xml:space="preserve"> Ирина Владимировна, старший воспитатель</w:t>
            </w:r>
          </w:p>
          <w:p w:rsidR="00D5294E" w:rsidRDefault="008B79F3" w:rsidP="008B79F3">
            <w:pPr>
              <w:tabs>
                <w:tab w:val="num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B79F3">
              <w:rPr>
                <w:rFonts w:ascii="Times New Roman" w:hAnsi="Times New Roman" w:cs="Times New Roman"/>
                <w:sz w:val="24"/>
                <w:szCs w:val="24"/>
              </w:rPr>
              <w:t>Ластовская</w:t>
            </w:r>
            <w:proofErr w:type="spellEnd"/>
            <w:r w:rsidRPr="008B79F3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Владимировна, воспитатель</w:t>
            </w:r>
            <w:r w:rsidRPr="008B79F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6" w:type="dxa"/>
          </w:tcPr>
          <w:p w:rsidR="00D5294E" w:rsidRPr="001924F2" w:rsidRDefault="00D5294E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4F2">
              <w:rPr>
                <w:rFonts w:ascii="Times New Roman" w:hAnsi="Times New Roman" w:cs="Times New Roman"/>
                <w:sz w:val="24"/>
                <w:szCs w:val="24"/>
              </w:rPr>
              <w:t>ГБДОУ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79F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90" w:type="dxa"/>
          </w:tcPr>
          <w:p w:rsidR="008B79F3" w:rsidRDefault="008B79F3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9F3">
              <w:rPr>
                <w:rFonts w:ascii="Times New Roman" w:hAnsi="Times New Roman" w:cs="Times New Roman"/>
                <w:sz w:val="24"/>
                <w:szCs w:val="24"/>
              </w:rPr>
              <w:t xml:space="preserve">Игра – путешествие </w:t>
            </w:r>
          </w:p>
          <w:p w:rsidR="00D5294E" w:rsidRPr="00D5294E" w:rsidRDefault="008B79F3" w:rsidP="00907CA4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9F3">
              <w:rPr>
                <w:rFonts w:ascii="Times New Roman" w:hAnsi="Times New Roman" w:cs="Times New Roman"/>
                <w:sz w:val="24"/>
                <w:szCs w:val="24"/>
              </w:rPr>
              <w:t>«Зимний солнцеворот»</w:t>
            </w:r>
          </w:p>
        </w:tc>
      </w:tr>
    </w:tbl>
    <w:p w:rsidR="00D5294E" w:rsidRPr="00152021" w:rsidRDefault="00D5294E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051" w:rsidRDefault="00D5294E" w:rsidP="00AA56C2">
      <w:pPr>
        <w:tabs>
          <w:tab w:val="num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372FF0" w:rsidRPr="00372FF0">
        <w:rPr>
          <w:rFonts w:ascii="Times New Roman" w:hAnsi="Times New Roman" w:cs="Times New Roman"/>
          <w:sz w:val="24"/>
          <w:szCs w:val="24"/>
        </w:rPr>
        <w:t>ешение жюри является окончательным и пересмотру не</w:t>
      </w:r>
      <w:r w:rsidR="00372FF0">
        <w:t xml:space="preserve"> </w:t>
      </w:r>
      <w:r w:rsidR="00372FF0" w:rsidRPr="005E4051">
        <w:rPr>
          <w:rFonts w:ascii="Times New Roman" w:hAnsi="Times New Roman" w:cs="Times New Roman"/>
        </w:rPr>
        <w:t>подлежит</w:t>
      </w:r>
      <w:r w:rsidR="00372FF0">
        <w:t>.</w:t>
      </w:r>
      <w:r w:rsidR="005E4051">
        <w:t xml:space="preserve"> </w:t>
      </w:r>
    </w:p>
    <w:p w:rsidR="005E4051" w:rsidRPr="00AA56C2" w:rsidRDefault="005E4051" w:rsidP="00AA56C2">
      <w:pPr>
        <w:tabs>
          <w:tab w:val="num" w:pos="0"/>
        </w:tabs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2976" w:rsidRDefault="00382976" w:rsidP="007327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176C" w:rsidRDefault="00A6176C" w:rsidP="007327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6176C" w:rsidSect="006A45EF"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F1309"/>
    <w:multiLevelType w:val="multilevel"/>
    <w:tmpl w:val="DFE61FBA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78B"/>
    <w:rsid w:val="0002250D"/>
    <w:rsid w:val="000754E3"/>
    <w:rsid w:val="000F0D35"/>
    <w:rsid w:val="001010B8"/>
    <w:rsid w:val="00152021"/>
    <w:rsid w:val="00160A35"/>
    <w:rsid w:val="001924F2"/>
    <w:rsid w:val="00202672"/>
    <w:rsid w:val="00372FF0"/>
    <w:rsid w:val="00382976"/>
    <w:rsid w:val="00392C03"/>
    <w:rsid w:val="003B4113"/>
    <w:rsid w:val="003D15C7"/>
    <w:rsid w:val="004041E4"/>
    <w:rsid w:val="0041221F"/>
    <w:rsid w:val="00527AB6"/>
    <w:rsid w:val="00563E07"/>
    <w:rsid w:val="005C50BE"/>
    <w:rsid w:val="005E4051"/>
    <w:rsid w:val="005F60F5"/>
    <w:rsid w:val="006A45EF"/>
    <w:rsid w:val="006C40B2"/>
    <w:rsid w:val="006D27B8"/>
    <w:rsid w:val="00713160"/>
    <w:rsid w:val="007327AB"/>
    <w:rsid w:val="00761DA0"/>
    <w:rsid w:val="007757C7"/>
    <w:rsid w:val="007847CB"/>
    <w:rsid w:val="008B79F3"/>
    <w:rsid w:val="008F23CF"/>
    <w:rsid w:val="009D2CC9"/>
    <w:rsid w:val="009F1F6B"/>
    <w:rsid w:val="00A6176C"/>
    <w:rsid w:val="00A95BD1"/>
    <w:rsid w:val="00AA56C2"/>
    <w:rsid w:val="00AB4C6F"/>
    <w:rsid w:val="00AB56AB"/>
    <w:rsid w:val="00AD39AF"/>
    <w:rsid w:val="00BC357D"/>
    <w:rsid w:val="00C01801"/>
    <w:rsid w:val="00CB2AA3"/>
    <w:rsid w:val="00CD7B49"/>
    <w:rsid w:val="00D31ABB"/>
    <w:rsid w:val="00D50DB2"/>
    <w:rsid w:val="00D5294E"/>
    <w:rsid w:val="00ED3B2D"/>
    <w:rsid w:val="00EE478B"/>
    <w:rsid w:val="00FB0232"/>
    <w:rsid w:val="00F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8D10E"/>
  <w15:docId w15:val="{FA772D3C-27F4-4BF0-8DE4-6D243911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3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B4C6F"/>
    <w:pPr>
      <w:spacing w:after="160" w:line="259" w:lineRule="auto"/>
      <w:ind w:left="720"/>
      <w:contextualSpacing/>
    </w:pPr>
  </w:style>
  <w:style w:type="character" w:customStyle="1" w:styleId="c0">
    <w:name w:val="c0"/>
    <w:basedOn w:val="a0"/>
    <w:rsid w:val="00AB4C6F"/>
  </w:style>
  <w:style w:type="paragraph" w:styleId="a5">
    <w:name w:val="No Spacing"/>
    <w:uiPriority w:val="1"/>
    <w:qFormat/>
    <w:rsid w:val="00AB4C6F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ED3B2D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61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617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3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detsad11_05</cp:lastModifiedBy>
  <cp:revision>7</cp:revision>
  <cp:lastPrinted>2023-11-28T10:52:00Z</cp:lastPrinted>
  <dcterms:created xsi:type="dcterms:W3CDTF">2023-11-24T15:25:00Z</dcterms:created>
  <dcterms:modified xsi:type="dcterms:W3CDTF">2023-11-28T12:01:00Z</dcterms:modified>
</cp:coreProperties>
</file>